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DE79" w14:textId="77777777" w:rsidR="005B44B8" w:rsidRDefault="005B44B8">
      <w:pPr>
        <w:rPr>
          <w:b/>
        </w:rPr>
      </w:pPr>
      <w:r>
        <w:t xml:space="preserve">NAME OF THE PROJECT: </w:t>
      </w:r>
      <w:r w:rsidRPr="001C4717">
        <w:rPr>
          <w:rFonts w:ascii="Calibri" w:eastAsia="Times New Roman" w:hAnsi="Calibri" w:cs="Times New Roman"/>
          <w:b/>
        </w:rPr>
        <w:t xml:space="preserve">Helping hand to deprived girl child </w:t>
      </w:r>
      <w:r>
        <w:rPr>
          <w:b/>
        </w:rPr>
        <w:t xml:space="preserve">FOR </w:t>
      </w:r>
      <w:r w:rsidRPr="001C4717">
        <w:rPr>
          <w:rFonts w:ascii="Calibri" w:eastAsia="Times New Roman" w:hAnsi="Calibri" w:cs="Times New Roman"/>
          <w:b/>
        </w:rPr>
        <w:t>higher education.</w:t>
      </w:r>
    </w:p>
    <w:p w14:paraId="350ADE7A" w14:textId="77777777" w:rsidR="005B44B8" w:rsidRDefault="005B44B8">
      <w:pPr>
        <w:rPr>
          <w:b/>
        </w:rPr>
      </w:pPr>
      <w:r>
        <w:rPr>
          <w:b/>
        </w:rPr>
        <w:t>NAME OF THE ORGANISATION RUNNING THE PROJECT: GRAM VIKAS TRUST</w:t>
      </w:r>
    </w:p>
    <w:p w14:paraId="752BE137" w14:textId="1EA3ECC6" w:rsidR="00AE52EE" w:rsidRDefault="00AE52EE">
      <w:pPr>
        <w:rPr>
          <w:b/>
        </w:rPr>
      </w:pPr>
      <w:r>
        <w:rPr>
          <w:b/>
        </w:rPr>
        <w:t>Date of site visit :: 31-March-2014, Visited by Mrs. Ananya Pranamik Mondal</w:t>
      </w:r>
      <w:r w:rsidR="000A455D">
        <w:rPr>
          <w:b/>
        </w:rPr>
        <w:t>, Asha Sheffield</w:t>
      </w:r>
      <w:bookmarkStart w:id="0" w:name="_GoBack"/>
      <w:bookmarkEnd w:id="0"/>
    </w:p>
    <w:p w14:paraId="350ADE7B" w14:textId="77777777" w:rsidR="004B7A32" w:rsidRDefault="005B44B8" w:rsidP="00310260">
      <w:r>
        <w:t xml:space="preserve">As per your contact with </w:t>
      </w:r>
      <w:r w:rsidRPr="00943A3E">
        <w:rPr>
          <w:rFonts w:ascii="Calibri" w:eastAsia="Times New Roman" w:hAnsi="Calibri" w:cs="Times New Roman"/>
          <w:noProof/>
        </w:rPr>
        <w:t>Mr.Ramesh J. Kasondara</w:t>
      </w:r>
      <w:r>
        <w:rPr>
          <w:noProof/>
        </w:rPr>
        <w:t xml:space="preserve"> of </w:t>
      </w:r>
      <w:r>
        <w:rPr>
          <w:rFonts w:ascii="Calibri" w:eastAsia="Times New Roman" w:hAnsi="Calibri" w:cs="Times New Roman"/>
          <w:noProof/>
        </w:rPr>
        <w:t>Gram Vikas Trust</w:t>
      </w:r>
      <w:r>
        <w:rPr>
          <w:noProof/>
        </w:rPr>
        <w:t xml:space="preserve"> , I Ananya Pramanik Mondal acted as the volunteer for ASHA FOR EDUCATION. I made contact with </w:t>
      </w:r>
      <w:r w:rsidRPr="00943A3E">
        <w:rPr>
          <w:rFonts w:ascii="Calibri" w:eastAsia="Times New Roman" w:hAnsi="Calibri" w:cs="Times New Roman"/>
          <w:noProof/>
        </w:rPr>
        <w:t>Mr.Ramesh J. Kasondara</w:t>
      </w:r>
      <w:r>
        <w:rPr>
          <w:noProof/>
        </w:rPr>
        <w:t xml:space="preserve"> of </w:t>
      </w:r>
      <w:r>
        <w:rPr>
          <w:rFonts w:ascii="Calibri" w:eastAsia="Times New Roman" w:hAnsi="Calibri" w:cs="Times New Roman"/>
          <w:noProof/>
        </w:rPr>
        <w:t>Gram Vikas Trust</w:t>
      </w:r>
      <w:r>
        <w:rPr>
          <w:noProof/>
        </w:rPr>
        <w:t xml:space="preserve"> and he introduced me with </w:t>
      </w:r>
      <w:r>
        <w:rPr>
          <w:rFonts w:ascii="Calibri" w:eastAsia="Times New Roman" w:hAnsi="Calibri" w:cs="Times New Roman"/>
        </w:rPr>
        <w:t>Mittal Gohil</w:t>
      </w:r>
      <w:r>
        <w:t xml:space="preserve"> who is the project organiser. </w:t>
      </w:r>
      <w:r w:rsidR="00310260">
        <w:t>W</w:t>
      </w:r>
      <w:r>
        <w:t xml:space="preserve">e </w:t>
      </w:r>
      <w:r w:rsidR="00432994">
        <w:t>planned</w:t>
      </w:r>
      <w:r>
        <w:t xml:space="preserve"> to visit the village where 22 girls</w:t>
      </w:r>
      <w:r w:rsidR="00310260">
        <w:t>, supported by GVT</w:t>
      </w:r>
      <w:r>
        <w:t xml:space="preserve"> were staying</w:t>
      </w:r>
      <w:r w:rsidR="0038202D">
        <w:t xml:space="preserve">. </w:t>
      </w:r>
      <w:r w:rsidR="00310260">
        <w:t>W</w:t>
      </w:r>
      <w:r w:rsidR="0038202D">
        <w:t xml:space="preserve">e went to the village and </w:t>
      </w:r>
      <w:r w:rsidR="008B0C00">
        <w:t xml:space="preserve">talked with them </w:t>
      </w:r>
      <w:r w:rsidR="00310260">
        <w:t>and</w:t>
      </w:r>
      <w:r w:rsidR="0038202D">
        <w:t xml:space="preserve"> </w:t>
      </w:r>
      <w:r w:rsidR="00310260">
        <w:t xml:space="preserve">their </w:t>
      </w:r>
      <w:r w:rsidR="008B0C00">
        <w:t xml:space="preserve">parents </w:t>
      </w:r>
      <w:r w:rsidR="00310260">
        <w:t>to enquire</w:t>
      </w:r>
      <w:r w:rsidR="008B0C00">
        <w:t xml:space="preserve"> their problems. They had problem going to school as </w:t>
      </w:r>
      <w:r w:rsidR="00310260">
        <w:t>it’s</w:t>
      </w:r>
      <w:r w:rsidR="008B0C00">
        <w:t xml:space="preserve"> far away </w:t>
      </w:r>
      <w:r w:rsidR="00310260">
        <w:t>(</w:t>
      </w:r>
      <w:r w:rsidR="008B0C00">
        <w:t>no</w:t>
      </w:r>
      <w:r w:rsidR="00310260">
        <w:t xml:space="preserve"> nearby school available in the vicinity)</w:t>
      </w:r>
      <w:r w:rsidR="0038202D">
        <w:t>.</w:t>
      </w:r>
      <w:r w:rsidR="00310260">
        <w:t xml:space="preserve"> S</w:t>
      </w:r>
      <w:r w:rsidR="0038202D">
        <w:t>o they have t</w:t>
      </w:r>
      <w:r w:rsidR="008B0C00">
        <w:t xml:space="preserve">o walk 7 km </w:t>
      </w:r>
      <w:r w:rsidR="00310260">
        <w:t>to the</w:t>
      </w:r>
      <w:r w:rsidR="008B0C00">
        <w:t xml:space="preserve"> bus-stop and then </w:t>
      </w:r>
      <w:r w:rsidR="00310260">
        <w:t xml:space="preserve">ride a </w:t>
      </w:r>
      <w:r w:rsidR="008B0C00">
        <w:t xml:space="preserve">bus or other private </w:t>
      </w:r>
      <w:r w:rsidR="00310260">
        <w:t>vehicle</w:t>
      </w:r>
      <w:r w:rsidR="008B0C00">
        <w:t xml:space="preserve"> </w:t>
      </w:r>
      <w:r w:rsidR="00310260">
        <w:t>to</w:t>
      </w:r>
      <w:r w:rsidR="0038202D">
        <w:t xml:space="preserve"> reach </w:t>
      </w:r>
      <w:r w:rsidR="00310260">
        <w:t xml:space="preserve">the </w:t>
      </w:r>
      <w:r w:rsidR="0038202D">
        <w:t>school.</w:t>
      </w:r>
      <w:r w:rsidR="00310260">
        <w:t xml:space="preserve"> T</w:t>
      </w:r>
      <w:r w:rsidR="0038202D">
        <w:t>he trust ha</w:t>
      </w:r>
      <w:r w:rsidR="00310260">
        <w:t>s</w:t>
      </w:r>
      <w:r w:rsidR="0038202D">
        <w:t xml:space="preserve"> decided to provide them with bicycle. </w:t>
      </w:r>
      <w:r w:rsidR="00310260">
        <w:t>Most of the parents of these students work as daily labourers or as agricultural workers and struggles to meet expenses for school tuition fees, uniform and other educational material. T</w:t>
      </w:r>
      <w:r w:rsidR="0038202D">
        <w:t xml:space="preserve">he trust </w:t>
      </w:r>
      <w:r w:rsidR="00310260">
        <w:t xml:space="preserve">has been helpful by providing </w:t>
      </w:r>
      <w:r w:rsidR="0038202D">
        <w:t xml:space="preserve">fund </w:t>
      </w:r>
      <w:r w:rsidR="00310260">
        <w:t xml:space="preserve">to </w:t>
      </w:r>
      <w:r w:rsidR="0038202D">
        <w:t xml:space="preserve">these children </w:t>
      </w:r>
      <w:r w:rsidR="00310260">
        <w:t xml:space="preserve">to meet the needs of </w:t>
      </w:r>
      <w:r w:rsidR="0038202D">
        <w:t xml:space="preserve">the necessary items for </w:t>
      </w:r>
      <w:r w:rsidR="00310260">
        <w:t>t</w:t>
      </w:r>
      <w:r w:rsidR="0038202D">
        <w:t>heir higher studies.</w:t>
      </w:r>
      <w:r w:rsidR="00310260">
        <w:t xml:space="preserve"> </w:t>
      </w:r>
      <w:r w:rsidR="0038202D">
        <w:t xml:space="preserve"> </w:t>
      </w:r>
      <w:r w:rsidR="008B0C00">
        <w:t xml:space="preserve"> </w:t>
      </w:r>
      <w:r w:rsidR="004B7A32">
        <w:t xml:space="preserve"> </w:t>
      </w:r>
    </w:p>
    <w:p w14:paraId="350ADE7C" w14:textId="77777777" w:rsidR="006963D8" w:rsidRDefault="006963D8" w:rsidP="00310260">
      <w:r w:rsidRPr="006963D8">
        <w:rPr>
          <w:u w:val="single"/>
        </w:rPr>
        <w:t>General Comment:</w:t>
      </w:r>
      <w:r>
        <w:t xml:space="preserve"> They are very poor and they really need assistance to educate themselves. Their parents don’t have any problem if they want to study further. I trust GVT has been helpful to them in providing right assistance. </w:t>
      </w:r>
    </w:p>
    <w:p w14:paraId="350ADE7D" w14:textId="77777777" w:rsidR="006963D8" w:rsidRDefault="006963D8" w:rsidP="006963D8">
      <w:r>
        <w:t>Below</w:t>
      </w:r>
      <w:r w:rsidR="004B7A32">
        <w:t xml:space="preserve"> are the pictures of few girls who were available at that time. Some of them were provided with cycles </w:t>
      </w:r>
      <w:r>
        <w:t>(in picture)</w:t>
      </w:r>
      <w:r w:rsidR="004B7A32">
        <w:t xml:space="preserve">. </w:t>
      </w:r>
      <w:r>
        <w:t>Last one is the picture of the Padal village where these 21 girls live along with their family.</w:t>
      </w:r>
    </w:p>
    <w:p w14:paraId="350ADE7E" w14:textId="77777777" w:rsidR="006963D8" w:rsidRDefault="006963D8" w:rsidP="006963D8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0ADE8D" wp14:editId="350ADE8E">
            <wp:simplePos x="0" y="0"/>
            <wp:positionH relativeFrom="column">
              <wp:posOffset>3130550</wp:posOffset>
            </wp:positionH>
            <wp:positionV relativeFrom="paragraph">
              <wp:posOffset>20320</wp:posOffset>
            </wp:positionV>
            <wp:extent cx="3182620" cy="2406650"/>
            <wp:effectExtent l="0" t="0" r="0" b="0"/>
            <wp:wrapNone/>
            <wp:docPr id="3" name="Picture 3" descr="D:\PHOTOS\mobile\IMAG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S\mobile\IMAG0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50ADE8F" wp14:editId="350ADE90">
            <wp:simplePos x="0" y="0"/>
            <wp:positionH relativeFrom="column">
              <wp:posOffset>-78740</wp:posOffset>
            </wp:positionH>
            <wp:positionV relativeFrom="paragraph">
              <wp:posOffset>22225</wp:posOffset>
            </wp:positionV>
            <wp:extent cx="2984500" cy="2404745"/>
            <wp:effectExtent l="0" t="0" r="0" b="0"/>
            <wp:wrapNone/>
            <wp:docPr id="2" name="Picture 2" descr="D:\PHOTOS\mobile\IMAG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S\mobile\IMAG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DE7F" w14:textId="77777777" w:rsidR="006963D8" w:rsidRDefault="006963D8" w:rsidP="006963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350ADE80" w14:textId="77777777" w:rsidR="00310260" w:rsidRDefault="00310260" w:rsidP="008B0C00"/>
    <w:p w14:paraId="350ADE81" w14:textId="77777777" w:rsidR="0038202D" w:rsidRDefault="0038202D" w:rsidP="006963D8"/>
    <w:p w14:paraId="350ADE82" w14:textId="77777777" w:rsidR="006963D8" w:rsidRDefault="006963D8" w:rsidP="006963D8"/>
    <w:p w14:paraId="350ADE83" w14:textId="77777777" w:rsidR="006963D8" w:rsidRDefault="006963D8" w:rsidP="006963D8"/>
    <w:p w14:paraId="350ADE84" w14:textId="77777777" w:rsidR="006963D8" w:rsidRDefault="006963D8" w:rsidP="006963D8"/>
    <w:p w14:paraId="350ADE85" w14:textId="77777777" w:rsidR="006963D8" w:rsidRDefault="006963D8" w:rsidP="006963D8"/>
    <w:p w14:paraId="350ADE86" w14:textId="77777777" w:rsidR="006963D8" w:rsidRDefault="006963D8" w:rsidP="006963D8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50ADE91" wp14:editId="350ADE92">
            <wp:simplePos x="0" y="0"/>
            <wp:positionH relativeFrom="column">
              <wp:posOffset>1405890</wp:posOffset>
            </wp:positionH>
            <wp:positionV relativeFrom="paragraph">
              <wp:posOffset>176530</wp:posOffset>
            </wp:positionV>
            <wp:extent cx="3027680" cy="2259965"/>
            <wp:effectExtent l="0" t="0" r="0" b="0"/>
            <wp:wrapNone/>
            <wp:docPr id="1" name="Picture 1" descr="D:\PHOTOS\mobile\IMAG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mobile\IMAG0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DE87" w14:textId="77777777" w:rsidR="006963D8" w:rsidRDefault="006963D8" w:rsidP="006963D8"/>
    <w:p w14:paraId="350ADE88" w14:textId="77777777" w:rsidR="006963D8" w:rsidRDefault="006963D8" w:rsidP="006963D8"/>
    <w:p w14:paraId="350ADE89" w14:textId="77777777" w:rsidR="006963D8" w:rsidRDefault="006963D8" w:rsidP="006963D8"/>
    <w:p w14:paraId="350ADE8B" w14:textId="77777777" w:rsidR="006963D8" w:rsidRDefault="006963D8" w:rsidP="006963D8"/>
    <w:p w14:paraId="350ADE8C" w14:textId="77777777" w:rsidR="0038202D" w:rsidRPr="008B0C00" w:rsidRDefault="0038202D" w:rsidP="008B0C0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sectPr w:rsidR="0038202D" w:rsidRPr="008B0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44B8"/>
    <w:rsid w:val="000A455D"/>
    <w:rsid w:val="00310260"/>
    <w:rsid w:val="0038202D"/>
    <w:rsid w:val="0041072B"/>
    <w:rsid w:val="00432994"/>
    <w:rsid w:val="004B7A32"/>
    <w:rsid w:val="005B44B8"/>
    <w:rsid w:val="006963D8"/>
    <w:rsid w:val="008B0C00"/>
    <w:rsid w:val="008B60F5"/>
    <w:rsid w:val="00A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DE79"/>
  <w15:docId w15:val="{CE7B42E9-701D-48F1-AFCE-742E1A7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ANUZ</dc:creator>
  <cp:keywords/>
  <dc:description/>
  <cp:lastModifiedBy>Vipulkumar Patel</cp:lastModifiedBy>
  <cp:revision>7</cp:revision>
  <dcterms:created xsi:type="dcterms:W3CDTF">2014-04-30T12:07:00Z</dcterms:created>
  <dcterms:modified xsi:type="dcterms:W3CDTF">2014-05-05T07:57:00Z</dcterms:modified>
</cp:coreProperties>
</file>